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1DD" w:rsidRDefault="003B71DD" w:rsidP="003B71D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DECLARATION OF OWNERSHIP – VEHICLE CAMPER</w:t>
      </w:r>
    </w:p>
    <w:p w:rsidR="003B71DD" w:rsidRPr="003B71DD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3B71DD" w:rsidRPr="003B71DD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I, </w:t>
      </w:r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EVERSON LOPES GRANADA,</w:t>
      </w:r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holder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Brazilian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passport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number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GM628650</w:t>
      </w:r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, declare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that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camper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unit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installed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on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pickup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truck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described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below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privately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owned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non-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commercial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intended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exclusively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for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personal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use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during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temporary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travel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3B71DD" w:rsidRPr="0003742C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Vehicle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proofErr w:type="gram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details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3B71DD">
        <w:rPr>
          <w:rFonts w:ascii="Arial" w:eastAsia="Times New Roman" w:hAnsi="Arial" w:cs="Arial"/>
          <w:sz w:val="24"/>
          <w:szCs w:val="24"/>
          <w:lang w:eastAsia="pt-BR"/>
        </w:rPr>
        <w:br/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Make</w:t>
      </w:r>
      <w:proofErr w:type="spellEnd"/>
      <w:proofErr w:type="gram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Chevrolet</w:t>
      </w:r>
      <w:r w:rsidRPr="003B71DD">
        <w:rPr>
          <w:rFonts w:ascii="Arial" w:eastAsia="Times New Roman" w:hAnsi="Arial" w:cs="Arial"/>
          <w:sz w:val="24"/>
          <w:szCs w:val="24"/>
          <w:lang w:eastAsia="pt-BR"/>
        </w:rPr>
        <w:br/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Model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S10</w:t>
      </w:r>
      <w:r w:rsidRPr="003B71DD">
        <w:rPr>
          <w:rFonts w:ascii="Arial" w:eastAsia="Times New Roman" w:hAnsi="Arial" w:cs="Arial"/>
          <w:sz w:val="24"/>
          <w:szCs w:val="24"/>
          <w:lang w:eastAsia="pt-BR"/>
        </w:rPr>
        <w:br/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Year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2018/2019</w:t>
      </w:r>
      <w:r w:rsidRPr="003B71DD">
        <w:rPr>
          <w:rFonts w:ascii="Arial" w:eastAsia="Times New Roman" w:hAnsi="Arial" w:cs="Arial"/>
          <w:sz w:val="24"/>
          <w:szCs w:val="24"/>
          <w:lang w:eastAsia="pt-BR"/>
        </w:rPr>
        <w:br/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License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plate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 w:rsidR="0003742C" w:rsidRPr="0003742C">
        <w:rPr>
          <w:rFonts w:ascii="DejaVuSans" w:hAnsi="DejaVuSans" w:cs="DejaVuSans"/>
          <w:b/>
          <w:sz w:val="24"/>
          <w:szCs w:val="16"/>
        </w:rPr>
        <w:t>IYD3</w:t>
      </w:r>
      <w:r w:rsidR="0003742C">
        <w:rPr>
          <w:rFonts w:ascii="DejaVuSans" w:hAnsi="DejaVuSans" w:cs="DejaVuSans"/>
          <w:b/>
          <w:sz w:val="24"/>
          <w:szCs w:val="16"/>
        </w:rPr>
        <w:t>B</w:t>
      </w:r>
      <w:r w:rsidR="0003742C" w:rsidRPr="0003742C">
        <w:rPr>
          <w:rFonts w:ascii="DejaVuSans" w:hAnsi="DejaVuSans" w:cs="DejaVuSans"/>
          <w:b/>
          <w:sz w:val="24"/>
          <w:szCs w:val="16"/>
        </w:rPr>
        <w:t>86</w:t>
      </w:r>
    </w:p>
    <w:p w:rsidR="003B71DD" w:rsidRPr="003B71DD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Country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registration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Brazil</w:t>
      </w:r>
      <w:proofErr w:type="spellEnd"/>
    </w:p>
    <w:p w:rsidR="003B71DD" w:rsidRPr="003B71DD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The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camper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unit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removable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not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permanently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attached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does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not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the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original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structure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or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registration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classification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of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the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vehicle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3B71DD" w:rsidRPr="003B71DD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The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vehicle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camper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will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not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be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sold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rented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or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transferred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while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in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foreign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countries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will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be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exported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back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to</w:t>
      </w:r>
      <w:proofErr w:type="spellEnd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Brazil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at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end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trip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3B71DD" w:rsidRPr="003B71DD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This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declaration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made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truthfully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in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good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faith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for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travel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border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control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purposes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3B71DD" w:rsidRPr="003B71DD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Place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date: </w:t>
      </w:r>
      <w:r>
        <w:rPr>
          <w:rFonts w:ascii="Arial" w:eastAsia="Times New Roman" w:hAnsi="Arial" w:cs="Arial"/>
          <w:sz w:val="24"/>
          <w:szCs w:val="24"/>
          <w:lang w:eastAsia="pt-BR"/>
        </w:rPr>
        <w:t>____/____________/ 202</w:t>
      </w:r>
      <w:r w:rsidR="0003742C">
        <w:rPr>
          <w:rFonts w:ascii="Arial" w:eastAsia="Times New Roman" w:hAnsi="Arial" w:cs="Arial"/>
          <w:sz w:val="24"/>
          <w:szCs w:val="24"/>
          <w:lang w:eastAsia="pt-BR"/>
        </w:rPr>
        <w:t>6</w:t>
      </w:r>
      <w:bookmarkStart w:id="0" w:name="_GoBack"/>
      <w:bookmarkEnd w:id="0"/>
    </w:p>
    <w:p w:rsidR="003B71DD" w:rsidRPr="003B71DD" w:rsidRDefault="003B71DD" w:rsidP="003B71D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Signature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>: _______________________________</w:t>
      </w:r>
      <w:r w:rsidRPr="003B71DD">
        <w:rPr>
          <w:rFonts w:ascii="Arial" w:eastAsia="Times New Roman" w:hAnsi="Arial" w:cs="Arial"/>
          <w:sz w:val="24"/>
          <w:szCs w:val="24"/>
          <w:lang w:eastAsia="pt-BR"/>
        </w:rPr>
        <w:br/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Full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3B71DD">
        <w:rPr>
          <w:rFonts w:ascii="Arial" w:eastAsia="Times New Roman" w:hAnsi="Arial" w:cs="Arial"/>
          <w:sz w:val="24"/>
          <w:szCs w:val="24"/>
          <w:lang w:eastAsia="pt-BR"/>
        </w:rPr>
        <w:t>name</w:t>
      </w:r>
      <w:proofErr w:type="spellEnd"/>
      <w:r w:rsidRPr="003B71DD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t-BR"/>
        </w:rPr>
        <w:t>EVERSON LOPES GRANADA</w:t>
      </w:r>
    </w:p>
    <w:p w:rsidR="003B71DD" w:rsidRPr="003B71DD" w:rsidRDefault="0003742C" w:rsidP="003B71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sectPr w:rsidR="003B71DD" w:rsidRPr="003B71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50DAE"/>
    <w:multiLevelType w:val="multilevel"/>
    <w:tmpl w:val="F19C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45776"/>
    <w:multiLevelType w:val="multilevel"/>
    <w:tmpl w:val="349E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044E6"/>
    <w:multiLevelType w:val="multilevel"/>
    <w:tmpl w:val="02D0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21369F"/>
    <w:multiLevelType w:val="multilevel"/>
    <w:tmpl w:val="6B00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4692D"/>
    <w:multiLevelType w:val="multilevel"/>
    <w:tmpl w:val="8634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9901DB"/>
    <w:multiLevelType w:val="multilevel"/>
    <w:tmpl w:val="BF942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B50B52"/>
    <w:multiLevelType w:val="multilevel"/>
    <w:tmpl w:val="E872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1DD"/>
    <w:rsid w:val="0003742C"/>
    <w:rsid w:val="003B71DD"/>
    <w:rsid w:val="00C2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88BB3-CFEA-402C-A82C-1085E8E7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B71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54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8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13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6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37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68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8324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18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43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516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95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97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56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894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26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84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25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704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37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72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5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7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65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41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15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332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95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2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25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31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40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16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5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18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1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17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52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51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776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2</cp:revision>
  <dcterms:created xsi:type="dcterms:W3CDTF">2026-01-26T18:59:00Z</dcterms:created>
  <dcterms:modified xsi:type="dcterms:W3CDTF">2026-01-27T20:18:00Z</dcterms:modified>
</cp:coreProperties>
</file>